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AB589" w14:textId="6FE3AA0F" w:rsidR="00666618" w:rsidRDefault="00714C37" w:rsidP="00666618">
      <w:pPr>
        <w:jc w:val="both"/>
        <w:rPr>
          <w:rFonts w:ascii="Calibri" w:eastAsia="Calibri" w:hAnsi="Calibri" w:cs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A2EC96" wp14:editId="1534A4F4">
            <wp:simplePos x="0" y="0"/>
            <wp:positionH relativeFrom="margin">
              <wp:posOffset>140335</wp:posOffset>
            </wp:positionH>
            <wp:positionV relativeFrom="paragraph">
              <wp:posOffset>-400050</wp:posOffset>
            </wp:positionV>
            <wp:extent cx="5731510" cy="1542415"/>
            <wp:effectExtent l="0" t="0" r="254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E7F">
        <w:rPr>
          <w:noProof/>
        </w:rPr>
        <w:drawing>
          <wp:anchor distT="0" distB="0" distL="114300" distR="114300" simplePos="0" relativeHeight="251658240" behindDoc="1" locked="0" layoutInCell="1" allowOverlap="1" wp14:anchorId="24D68165" wp14:editId="3790200C">
            <wp:simplePos x="0" y="0"/>
            <wp:positionH relativeFrom="margin">
              <wp:posOffset>-571500</wp:posOffset>
            </wp:positionH>
            <wp:positionV relativeFrom="paragraph">
              <wp:posOffset>-581660</wp:posOffset>
            </wp:positionV>
            <wp:extent cx="7038975" cy="9886950"/>
            <wp:effectExtent l="4763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8B535" w14:textId="62B3CEA7" w:rsidR="00666618" w:rsidRDefault="00666618" w:rsidP="00666618">
      <w:pPr>
        <w:jc w:val="both"/>
        <w:rPr>
          <w:rFonts w:ascii="Calibri" w:eastAsia="Calibri" w:hAnsi="Calibri" w:cs="Times New Roman"/>
          <w:sz w:val="44"/>
          <w:szCs w:val="44"/>
        </w:rPr>
      </w:pPr>
    </w:p>
    <w:p w14:paraId="2C976EE8" w14:textId="270BB9A8" w:rsidR="00BB7010" w:rsidRDefault="00E00D4D" w:rsidP="00666618">
      <w:pPr>
        <w:jc w:val="both"/>
        <w:rPr>
          <w:rFonts w:ascii="Arial" w:eastAsia="Calibri" w:hAnsi="Arial" w:cs="Arial"/>
          <w:sz w:val="16"/>
          <w:szCs w:val="16"/>
        </w:rPr>
      </w:pPr>
      <w:r w:rsidRPr="00BB7010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BB29E4" wp14:editId="6797B4BB">
                <wp:simplePos x="0" y="0"/>
                <wp:positionH relativeFrom="column">
                  <wp:posOffset>123825</wp:posOffset>
                </wp:positionH>
                <wp:positionV relativeFrom="paragraph">
                  <wp:posOffset>154940</wp:posOffset>
                </wp:positionV>
                <wp:extent cx="1828800" cy="1828800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B6750" w14:textId="41A9FDA8" w:rsidR="00CF19A9" w:rsidRPr="00714C37" w:rsidRDefault="00E00D4D" w:rsidP="00BB7010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14C37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>External School Review Directions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BB29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.75pt;margin-top:12.2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" filled="f" stroked="f">
                <v:textbox style="mso-fit-shape-to-text:t">
                  <w:txbxContent>
                    <w:p w14:paraId="70EB6750" w14:textId="41A9FDA8" w:rsidR="00CF19A9" w:rsidRPr="00714C37" w:rsidRDefault="00E00D4D" w:rsidP="00BB7010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</w:pPr>
                      <w:r w:rsidRPr="00714C37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>External School Review Directions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6A63C3AB" w14:textId="22AD84F5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F2CA855" w14:textId="2FF1B320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CF7862D" w14:textId="53D54BBB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7EE61E2B" w14:textId="0201409F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BE7760F" w14:textId="65F91DA4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2196C9E5" w14:textId="17B1C56B" w:rsidR="00BB7010" w:rsidRDefault="00714C37" w:rsidP="00666618">
      <w:pPr>
        <w:jc w:val="both"/>
        <w:rPr>
          <w:rFonts w:ascii="Arial" w:eastAsia="Calibri" w:hAnsi="Arial" w:cs="Arial"/>
          <w:sz w:val="16"/>
          <w:szCs w:val="16"/>
        </w:rPr>
      </w:pPr>
      <w:r w:rsidRPr="00666618">
        <w:rPr>
          <w:rFonts w:ascii="Calibri" w:eastAsia="Calibri" w:hAnsi="Calibri" w:cs="Times New Roman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8D43D8" wp14:editId="6F4E65F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981700" cy="563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4B912" w14:textId="41A5AB7D" w:rsidR="00666618" w:rsidRPr="00714C37" w:rsidRDefault="00E00D4D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STRENGTHEN STUDENT LEARNING GOALS</w:t>
                            </w:r>
                          </w:p>
                          <w:p w14:paraId="0BB0B5C0" w14:textId="57EB9F01" w:rsidR="00E00D4D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BY </w:t>
                            </w:r>
                          </w:p>
                          <w:p w14:paraId="1AFD8139" w14:textId="2DF44F45" w:rsidR="00714C37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MAKING IT EXPLICIT TO STUDENTS </w:t>
                            </w:r>
                          </w:p>
                          <w:p w14:paraId="1A1A4558" w14:textId="46F8376E" w:rsidR="00E00D4D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WHAT THEY ARE LEARNING</w:t>
                            </w:r>
                          </w:p>
                          <w:p w14:paraId="7D6B0E3F" w14:textId="50268EB5" w:rsidR="00714C37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&amp;</w:t>
                            </w:r>
                          </w:p>
                          <w:p w14:paraId="25339C72" w14:textId="139FB449" w:rsidR="00714C37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HOW THEY WILL LEARN</w:t>
                            </w:r>
                          </w:p>
                          <w:p w14:paraId="421C97A5" w14:textId="152066D3" w:rsidR="00714C37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&amp;</w:t>
                            </w:r>
                          </w:p>
                          <w:p w14:paraId="633BBDDF" w14:textId="04F8D64D" w:rsidR="00714C37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PROVIDE SPECIFIC SUCCESS CRITERIA</w:t>
                            </w:r>
                          </w:p>
                          <w:p w14:paraId="247F784E" w14:textId="76CAE7CB" w:rsidR="00714C37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FOR </w:t>
                            </w:r>
                          </w:p>
                          <w:p w14:paraId="2F8D50F7" w14:textId="424ABF0A" w:rsidR="00714C37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 w:rsidRPr="00714C37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MEASURING STUDENT ACHIEVEMENT.</w:t>
                            </w:r>
                          </w:p>
                          <w:p w14:paraId="16EE7FD4" w14:textId="56AA956C" w:rsidR="00714C37" w:rsidRPr="00714C37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Algerian" w:hAnsi="Algerian"/>
                                <w:sz w:val="24"/>
                                <w:szCs w:val="24"/>
                              </w:rPr>
                            </w:pPr>
                          </w:p>
                          <w:p w14:paraId="69332CEB" w14:textId="77777777" w:rsidR="00714C37" w:rsidRPr="00E00D4D" w:rsidRDefault="00714C37" w:rsidP="00E00D4D">
                            <w:pPr>
                              <w:shd w:val="clear" w:color="auto" w:fill="D9E2F3" w:themeFill="accent1" w:themeFillTint="33"/>
                              <w:jc w:val="center"/>
                              <w:rPr>
                                <w:rFonts w:ascii="Tempus Sans ITC" w:hAnsi="Tempus Sans ITC"/>
                                <w:sz w:val="24"/>
                                <w:szCs w:val="24"/>
                              </w:rPr>
                            </w:pPr>
                          </w:p>
                          <w:p w14:paraId="566E6BD7" w14:textId="77777777" w:rsidR="00E00D4D" w:rsidRDefault="00E00D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43D8" id="Text Box 2" o:spid="_x0000_s1027" type="#_x0000_t202" style="position:absolute;left:0;text-align:left;margin-left:0;margin-top:.65pt;width:471pt;height:444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">
                <v:textbox>
                  <w:txbxContent>
                    <w:p w14:paraId="1334B912" w14:textId="41A5AB7D" w:rsidR="00666618" w:rsidRPr="00714C37" w:rsidRDefault="00E00D4D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>STRENGTHEN STUDENT LEARNING GOALS</w:t>
                      </w:r>
                    </w:p>
                    <w:p w14:paraId="0BB0B5C0" w14:textId="57EB9F01" w:rsidR="00E00D4D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BY </w:t>
                      </w:r>
                    </w:p>
                    <w:p w14:paraId="1AFD8139" w14:textId="2DF44F45" w:rsidR="00714C37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MAKING IT EXPLICIT TO STUDENTS </w:t>
                      </w:r>
                    </w:p>
                    <w:p w14:paraId="1A1A4558" w14:textId="46F8376E" w:rsidR="00E00D4D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>WHAT THEY ARE LEARNING</w:t>
                      </w:r>
                    </w:p>
                    <w:p w14:paraId="7D6B0E3F" w14:textId="50268EB5" w:rsidR="00714C37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>&amp;</w:t>
                      </w:r>
                    </w:p>
                    <w:p w14:paraId="25339C72" w14:textId="139FB449" w:rsidR="00714C37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>HOW THEY WILL LEARN</w:t>
                      </w:r>
                    </w:p>
                    <w:p w14:paraId="421C97A5" w14:textId="152066D3" w:rsidR="00714C37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>&amp;</w:t>
                      </w:r>
                    </w:p>
                    <w:p w14:paraId="633BBDDF" w14:textId="04F8D64D" w:rsidR="00714C37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>PROVIDE SPECIFIC SUCCESS CRITERIA</w:t>
                      </w:r>
                    </w:p>
                    <w:p w14:paraId="247F784E" w14:textId="76CAE7CB" w:rsidR="00714C37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FOR </w:t>
                      </w:r>
                    </w:p>
                    <w:p w14:paraId="2F8D50F7" w14:textId="424ABF0A" w:rsidR="00714C37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 w:rsidRPr="00714C37">
                        <w:rPr>
                          <w:rFonts w:ascii="Algerian" w:hAnsi="Algerian"/>
                          <w:sz w:val="48"/>
                          <w:szCs w:val="48"/>
                        </w:rPr>
                        <w:t>MEASURING STUDENT ACHIEVEMENT.</w:t>
                      </w:r>
                    </w:p>
                    <w:p w14:paraId="16EE7FD4" w14:textId="56AA956C" w:rsidR="00714C37" w:rsidRPr="00714C37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Algerian" w:hAnsi="Algerian"/>
                          <w:sz w:val="24"/>
                          <w:szCs w:val="24"/>
                        </w:rPr>
                      </w:pPr>
                    </w:p>
                    <w:p w14:paraId="69332CEB" w14:textId="77777777" w:rsidR="00714C37" w:rsidRPr="00E00D4D" w:rsidRDefault="00714C37" w:rsidP="00E00D4D">
                      <w:pPr>
                        <w:shd w:val="clear" w:color="auto" w:fill="D9E2F3" w:themeFill="accent1" w:themeFillTint="33"/>
                        <w:jc w:val="center"/>
                        <w:rPr>
                          <w:rFonts w:ascii="Tempus Sans ITC" w:hAnsi="Tempus Sans ITC"/>
                          <w:sz w:val="24"/>
                          <w:szCs w:val="24"/>
                        </w:rPr>
                      </w:pPr>
                    </w:p>
                    <w:p w14:paraId="566E6BD7" w14:textId="77777777" w:rsidR="00E00D4D" w:rsidRDefault="00E00D4D"/>
                  </w:txbxContent>
                </v:textbox>
                <w10:wrap anchorx="margin"/>
              </v:shape>
            </w:pict>
          </mc:Fallback>
        </mc:AlternateContent>
      </w:r>
    </w:p>
    <w:p w14:paraId="200E861D" w14:textId="55CF95C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71C6E19" w14:textId="6D381708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A1C333E" w14:textId="105FF1ED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D11C062" w14:textId="68287948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7A23EEB3" w14:textId="346E0B4E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6007B6F9" w14:textId="2EDEE204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2B3DDDB" w14:textId="77BFD535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DCD265B" w14:textId="4463CC80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93735A1" w14:textId="214C0B56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E65B3F4" w14:textId="2B09FFAA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38CD950" w14:textId="2CA5036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BF61A6E" w14:textId="1F16672E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D30DA61" w14:textId="7DD05DD5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FD52494" w14:textId="6ED9C650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DB5936C" w14:textId="0B41A7CF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03B8872E" w14:textId="54E4DFB2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9974263" w14:textId="36053143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30E7DE90" w14:textId="69BEDC6F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7078E6E" w14:textId="0874F9EE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1A8C2544" w14:textId="331CDEDD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6FD64B0" w14:textId="3399ECC4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448DFF5E" w14:textId="77777777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FE1E6CD" w14:textId="38122335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1D3152CD" w14:textId="44500328" w:rsidR="00BB7010" w:rsidRDefault="00BB7010" w:rsidP="00666618">
      <w:pPr>
        <w:jc w:val="both"/>
        <w:rPr>
          <w:rFonts w:ascii="Arial" w:eastAsia="Calibri" w:hAnsi="Arial" w:cs="Arial"/>
          <w:sz w:val="16"/>
          <w:szCs w:val="16"/>
        </w:rPr>
      </w:pPr>
    </w:p>
    <w:p w14:paraId="599211F4" w14:textId="4521E2CE" w:rsidR="00BB7010" w:rsidRDefault="00BB7010" w:rsidP="00BB7010">
      <w:pPr>
        <w:jc w:val="both"/>
        <w:rPr>
          <w:rFonts w:ascii="Arial" w:eastAsia="Calibri" w:hAnsi="Arial" w:cs="Arial"/>
          <w:sz w:val="16"/>
          <w:szCs w:val="16"/>
        </w:rPr>
      </w:pPr>
    </w:p>
    <w:p w14:paraId="1369EBD9" w14:textId="1EEAE3C7" w:rsidR="00297B06" w:rsidRDefault="00297B06" w:rsidP="00BB7010">
      <w:pPr>
        <w:jc w:val="both"/>
        <w:rPr>
          <w:rFonts w:ascii="Arial" w:eastAsia="Calibri" w:hAnsi="Arial" w:cs="Arial"/>
          <w:sz w:val="16"/>
          <w:szCs w:val="16"/>
        </w:rPr>
      </w:pPr>
    </w:p>
    <w:p w14:paraId="77D1B41C" w14:textId="23EEA385" w:rsidR="00297B06" w:rsidRPr="000D29A2" w:rsidRDefault="00297B06" w:rsidP="00BB7010">
      <w:pPr>
        <w:jc w:val="both"/>
      </w:pPr>
      <w:r w:rsidRPr="000D29A2">
        <w:drawing>
          <wp:anchor distT="0" distB="0" distL="114300" distR="114300" simplePos="0" relativeHeight="251661312" behindDoc="0" locked="0" layoutInCell="1" allowOverlap="1" wp14:anchorId="15C800C7" wp14:editId="32DEE6D2">
            <wp:simplePos x="0" y="0"/>
            <wp:positionH relativeFrom="column">
              <wp:posOffset>3933825</wp:posOffset>
            </wp:positionH>
            <wp:positionV relativeFrom="paragraph">
              <wp:posOffset>64135</wp:posOffset>
            </wp:positionV>
            <wp:extent cx="2428875" cy="6013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7B06" w:rsidRPr="000D29A2" w:rsidSect="00297B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D36BC" w14:textId="77777777" w:rsidR="00B61584" w:rsidRDefault="00B61584" w:rsidP="00B61584">
      <w:pPr>
        <w:spacing w:after="0" w:line="240" w:lineRule="auto"/>
      </w:pPr>
      <w:r>
        <w:separator/>
      </w:r>
    </w:p>
  </w:endnote>
  <w:endnote w:type="continuationSeparator" w:id="0">
    <w:p w14:paraId="7CD2E7F8" w14:textId="77777777" w:rsidR="00B61584" w:rsidRDefault="00B61584" w:rsidP="00B61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2CA82" w14:textId="77777777" w:rsidR="00B61584" w:rsidRDefault="00B615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731FE" w14:textId="05DF1721" w:rsidR="00B61584" w:rsidRPr="00B61584" w:rsidRDefault="00B61584">
    <w:pPr>
      <w:pStyle w:val="Footer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5A5A8" w14:textId="77777777" w:rsidR="00B61584" w:rsidRDefault="00B615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9E510" w14:textId="77777777" w:rsidR="00B61584" w:rsidRDefault="00B61584" w:rsidP="00B61584">
      <w:pPr>
        <w:spacing w:after="0" w:line="240" w:lineRule="auto"/>
      </w:pPr>
      <w:r>
        <w:separator/>
      </w:r>
    </w:p>
  </w:footnote>
  <w:footnote w:type="continuationSeparator" w:id="0">
    <w:p w14:paraId="53BEE928" w14:textId="77777777" w:rsidR="00B61584" w:rsidRDefault="00B61584" w:rsidP="00B61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3DA7E" w14:textId="77777777" w:rsidR="00B61584" w:rsidRDefault="00B615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369A3" w14:textId="77777777" w:rsidR="00B61584" w:rsidRDefault="00B615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B1AE" w14:textId="77777777" w:rsidR="00B61584" w:rsidRDefault="00B615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85E"/>
    <w:rsid w:val="000D29A2"/>
    <w:rsid w:val="001204D1"/>
    <w:rsid w:val="00177E7F"/>
    <w:rsid w:val="001E185E"/>
    <w:rsid w:val="00297B06"/>
    <w:rsid w:val="003011F4"/>
    <w:rsid w:val="00666618"/>
    <w:rsid w:val="00714C37"/>
    <w:rsid w:val="00A31955"/>
    <w:rsid w:val="00A86AEC"/>
    <w:rsid w:val="00B61584"/>
    <w:rsid w:val="00BB7010"/>
    <w:rsid w:val="00CF19A9"/>
    <w:rsid w:val="00E0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8F665"/>
  <w15:chartTrackingRefBased/>
  <w15:docId w15:val="{BBDABCCF-EB67-4E8E-98F3-95567279B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701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61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584"/>
  </w:style>
  <w:style w:type="paragraph" w:styleId="Footer">
    <w:name w:val="footer"/>
    <w:basedOn w:val="Normal"/>
    <w:link w:val="FooterChar"/>
    <w:uiPriority w:val="99"/>
    <w:unhideWhenUsed/>
    <w:rsid w:val="00B615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Nielsen, Hazel (Penong Primary School)</dc:creator>
  <cp:keywords/>
  <dc:description/>
  <cp:lastModifiedBy>Nielsen, Hazel (Penong Primary School)</cp:lastModifiedBy>
  <cp:revision>4</cp:revision>
  <dcterms:created xsi:type="dcterms:W3CDTF">2025-02-06T04:25:00Z</dcterms:created>
  <dcterms:modified xsi:type="dcterms:W3CDTF">2025-02-06T04:42:00Z</dcterms:modified>
</cp:coreProperties>
</file>